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horzAnchor="margin" w:tblpY="430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877"/>
        <w:gridCol w:w="6280"/>
        <w:gridCol w:w="1805"/>
      </w:tblGrid>
      <w:tr w:rsidR="00627D05" w:rsidRPr="00EF5A6D" w14:paraId="32A3FB4A" w14:textId="77777777" w:rsidTr="00DC265D">
        <w:trPr>
          <w:trHeight w:val="1007"/>
        </w:trPr>
        <w:tc>
          <w:tcPr>
            <w:tcW w:w="1937" w:type="dxa"/>
            <w:shd w:val="clear" w:color="auto" w:fill="DBE5F1" w:themeFill="accent1" w:themeFillTint="33"/>
          </w:tcPr>
          <w:p w14:paraId="43452394" w14:textId="77777777" w:rsidR="00627D05" w:rsidRPr="00EF5A6D" w:rsidRDefault="00627D05" w:rsidP="00DC265D"/>
          <w:p w14:paraId="4E72B35D" w14:textId="77777777" w:rsidR="00627D05" w:rsidRPr="00EF5A6D" w:rsidRDefault="00627D05" w:rsidP="00DC265D"/>
          <w:p w14:paraId="2157E562" w14:textId="77777777" w:rsidR="00627D05" w:rsidRPr="00EF5A6D" w:rsidRDefault="00627D05" w:rsidP="00DC265D"/>
          <w:p w14:paraId="440797F9" w14:textId="77777777" w:rsidR="00627D05" w:rsidRPr="00EF5A6D" w:rsidRDefault="00627D05" w:rsidP="00DC265D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9B80D2" wp14:editId="4BA9DB6B">
                  <wp:simplePos x="0" y="0"/>
                  <wp:positionH relativeFrom="page">
                    <wp:posOffset>406400</wp:posOffset>
                  </wp:positionH>
                  <wp:positionV relativeFrom="paragraph">
                    <wp:posOffset>-243840</wp:posOffset>
                  </wp:positionV>
                  <wp:extent cx="444500" cy="488950"/>
                  <wp:effectExtent l="19050" t="0" r="0" b="0"/>
                  <wp:wrapNone/>
                  <wp:docPr id="2" name="image2.png" descr="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5E0E36" w14:textId="77777777" w:rsidR="00627D05" w:rsidRPr="00EF5A6D" w:rsidRDefault="00627D05" w:rsidP="00DC265D"/>
        </w:tc>
        <w:tc>
          <w:tcPr>
            <w:tcW w:w="6431" w:type="dxa"/>
            <w:shd w:val="clear" w:color="auto" w:fill="DBE5F1" w:themeFill="accent1" w:themeFillTint="33"/>
          </w:tcPr>
          <w:p w14:paraId="1D5416E5" w14:textId="77777777" w:rsidR="00627D05" w:rsidRPr="00EF5A6D" w:rsidRDefault="00627D05" w:rsidP="00DC265D">
            <w:pPr>
              <w:rPr>
                <w:rFonts w:ascii="Calibri" w:hAnsi="Calibri" w:cs="Calibri"/>
                <w:b/>
              </w:rPr>
            </w:pPr>
            <w:r w:rsidRPr="00EF5A6D">
              <w:rPr>
                <w:rFonts w:ascii="Calibri" w:hAnsi="Calibri" w:cs="Calibri"/>
                <w:b/>
              </w:rPr>
              <w:t xml:space="preserve">                                                   </w:t>
            </w:r>
          </w:p>
          <w:p w14:paraId="3DFF0A9C" w14:textId="77777777" w:rsidR="00627D05" w:rsidRPr="00627D05" w:rsidRDefault="00627D05" w:rsidP="00DC265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627D05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Pr="00627D05">
              <w:rPr>
                <w:rFonts w:ascii="Calibri" w:hAnsi="Calibri" w:cs="Calibri"/>
                <w:b/>
                <w:sz w:val="16"/>
                <w:szCs w:val="16"/>
              </w:rPr>
              <w:t xml:space="preserve">        ISTITUTO COMPRENSIVO STATALE </w:t>
            </w:r>
          </w:p>
          <w:p w14:paraId="7C46DE15" w14:textId="77777777" w:rsidR="00627D05" w:rsidRPr="00627D05" w:rsidRDefault="00627D05" w:rsidP="00DC26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7D05">
              <w:rPr>
                <w:rFonts w:ascii="Calibri" w:hAnsi="Calibri" w:cs="Calibri"/>
                <w:sz w:val="16"/>
                <w:szCs w:val="16"/>
              </w:rPr>
              <w:t xml:space="preserve">Scuola Infanzia – Scuola Primaria – </w:t>
            </w:r>
          </w:p>
          <w:p w14:paraId="45C2BC8C" w14:textId="77777777" w:rsidR="00627D05" w:rsidRPr="00627D05" w:rsidRDefault="00627D05" w:rsidP="00DC265D">
            <w:pPr>
              <w:rPr>
                <w:rFonts w:ascii="Calibri" w:hAnsi="Calibri" w:cs="Calibri"/>
                <w:sz w:val="16"/>
                <w:szCs w:val="16"/>
              </w:rPr>
            </w:pPr>
            <w:r w:rsidRPr="00627D05">
              <w:rPr>
                <w:rFonts w:ascii="Calibri" w:hAnsi="Calibri" w:cs="Calibri"/>
                <w:sz w:val="16"/>
                <w:szCs w:val="16"/>
              </w:rPr>
              <w:t>Scuola Secondaria di 1° Grado “Padre Giuseppe Puglisi” ad indirizzo musicale</w:t>
            </w:r>
          </w:p>
          <w:p w14:paraId="5AC81682" w14:textId="77777777" w:rsidR="00627D05" w:rsidRPr="00627D05" w:rsidRDefault="00627D05" w:rsidP="00DC26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7D05">
              <w:rPr>
                <w:rFonts w:ascii="Calibri" w:hAnsi="Calibri" w:cs="Calibri"/>
                <w:b/>
                <w:sz w:val="16"/>
                <w:szCs w:val="16"/>
              </w:rPr>
              <w:t>VIA G. FORTUNATO, 10 – 87021   BELVEDERE MARITTIMO</w:t>
            </w:r>
            <w:proofErr w:type="gramStart"/>
            <w:r w:rsidRPr="00627D05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 xml:space="preserve">   </w:t>
            </w:r>
            <w:r w:rsidRPr="00627D05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proofErr w:type="gramEnd"/>
            <w:r w:rsidRPr="00627D05">
              <w:rPr>
                <w:rFonts w:ascii="Calibri" w:hAnsi="Calibri" w:cs="Calibri"/>
                <w:b/>
                <w:sz w:val="16"/>
                <w:szCs w:val="16"/>
              </w:rPr>
              <w:t xml:space="preserve">CS)  </w:t>
            </w:r>
            <w:r w:rsidRPr="00627D05">
              <w:rPr>
                <w:rFonts w:ascii="Calibri" w:hAnsi="Calibri" w:cs="Calibri"/>
                <w:sz w:val="16"/>
                <w:szCs w:val="16"/>
              </w:rPr>
              <w:t xml:space="preserve">tel. e fax  0985/82923  </w:t>
            </w:r>
          </w:p>
          <w:p w14:paraId="4914564A" w14:textId="77777777" w:rsidR="00627D05" w:rsidRPr="00627D05" w:rsidRDefault="00627D05" w:rsidP="00DC26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7D05">
              <w:rPr>
                <w:rFonts w:ascii="Calibri" w:hAnsi="Calibri" w:cs="Calibri"/>
                <w:sz w:val="16"/>
                <w:szCs w:val="16"/>
              </w:rPr>
              <w:t>C. M. - CSIC8AS00C – C. F. 82001590783 - Codice Univoco Ufficio UFUPTB</w:t>
            </w:r>
          </w:p>
          <w:p w14:paraId="2C3F1F4A" w14:textId="104729EF" w:rsidR="00627D05" w:rsidRPr="00627D05" w:rsidRDefault="00627D05" w:rsidP="00DC26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27D05">
              <w:rPr>
                <w:rFonts w:ascii="Calibri" w:hAnsi="Calibri" w:cs="Calibri"/>
                <w:sz w:val="16"/>
                <w:szCs w:val="16"/>
              </w:rPr>
              <w:t xml:space="preserve">-  E-MAIL: </w:t>
            </w:r>
            <w:hyperlink r:id="rId8" w:history="1">
              <w:r w:rsidRPr="00627D05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csic8as00c@istruzione.it</w:t>
              </w:r>
            </w:hyperlink>
            <w:r w:rsidRPr="00627D05">
              <w:rPr>
                <w:rFonts w:ascii="Calibri" w:hAnsi="Calibri" w:cs="Calibri"/>
                <w:sz w:val="16"/>
                <w:szCs w:val="16"/>
              </w:rPr>
              <w:t xml:space="preserve"> PEC: </w:t>
            </w:r>
            <w:hyperlink r:id="rId9" w:history="1">
              <w:r w:rsidRPr="00627D05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csic8as00c@pec.istruzione.it</w:t>
              </w:r>
            </w:hyperlink>
          </w:p>
          <w:p w14:paraId="0CA01B86" w14:textId="77777777" w:rsidR="00627D05" w:rsidRPr="00EF5A6D" w:rsidRDefault="00627D05" w:rsidP="00DC265D">
            <w:pPr>
              <w:jc w:val="center"/>
              <w:rPr>
                <w:rFonts w:ascii="Calibri" w:hAnsi="Calibri" w:cs="Calibri"/>
                <w:lang w:val="en-US"/>
              </w:rPr>
            </w:pPr>
            <w:r w:rsidRPr="00627D05">
              <w:rPr>
                <w:rFonts w:ascii="Calibri" w:hAnsi="Calibri" w:cs="Calibri"/>
                <w:sz w:val="16"/>
                <w:szCs w:val="16"/>
                <w:lang w:val="en-US"/>
              </w:rPr>
              <w:t xml:space="preserve">Sito web: </w:t>
            </w:r>
            <w:hyperlink r:id="rId10" w:history="1">
              <w:r w:rsidRPr="00627D05">
                <w:rPr>
                  <w:rStyle w:val="Collegamentoipertestuale"/>
                  <w:rFonts w:ascii="Calibri" w:hAnsi="Calibri" w:cs="Calibri"/>
                  <w:sz w:val="16"/>
                  <w:szCs w:val="16"/>
                  <w:lang w:val="en-US"/>
                </w:rPr>
                <w:t>www.icbelvedere.edu.it</w:t>
              </w:r>
            </w:hyperlink>
          </w:p>
        </w:tc>
        <w:tc>
          <w:tcPr>
            <w:tcW w:w="1836" w:type="dxa"/>
            <w:shd w:val="clear" w:color="auto" w:fill="DBE5F1" w:themeFill="accent1" w:themeFillTint="33"/>
          </w:tcPr>
          <w:p w14:paraId="754C9BA6" w14:textId="77777777" w:rsidR="00627D05" w:rsidRDefault="00627D05" w:rsidP="00DC265D"/>
          <w:p w14:paraId="16FC2372" w14:textId="77777777" w:rsidR="00627D05" w:rsidRDefault="00627D05" w:rsidP="00DC265D"/>
          <w:p w14:paraId="61E894DE" w14:textId="77777777" w:rsidR="00627D05" w:rsidRPr="00EF5A6D" w:rsidRDefault="00627D05" w:rsidP="00DC265D">
            <w:r w:rsidRPr="00EF5A6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537DA0" wp14:editId="74073039">
                  <wp:simplePos x="0" y="0"/>
                  <wp:positionH relativeFrom="margin">
                    <wp:posOffset>215265</wp:posOffset>
                  </wp:positionH>
                  <wp:positionV relativeFrom="margin">
                    <wp:posOffset>328930</wp:posOffset>
                  </wp:positionV>
                  <wp:extent cx="444500" cy="38100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EC1C46" w14:textId="77777777" w:rsidR="004D0CF4" w:rsidRPr="004D0CF4" w:rsidRDefault="004D0CF4" w:rsidP="004D0CF4">
      <w:pPr>
        <w:tabs>
          <w:tab w:val="center" w:pos="7371"/>
        </w:tabs>
        <w:jc w:val="right"/>
      </w:pPr>
    </w:p>
    <w:p w14:paraId="180593D5" w14:textId="77777777"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4D5CC0">
        <w:rPr>
          <w:b/>
          <w:sz w:val="32"/>
          <w:szCs w:val="28"/>
        </w:rPr>
        <w:t>INTER</w:t>
      </w:r>
      <w:r w:rsidRPr="00417853">
        <w:rPr>
          <w:b/>
          <w:sz w:val="32"/>
          <w:szCs w:val="28"/>
        </w:rPr>
        <w:t>CLASSE N. _____</w:t>
      </w:r>
    </w:p>
    <w:p w14:paraId="29050329" w14:textId="77777777"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14:paraId="4056F8E3" w14:textId="77777777"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6396F0C2" w14:textId="77777777"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</w:t>
      </w:r>
      <w:proofErr w:type="gramStart"/>
      <w:r w:rsidR="00CA10A6" w:rsidRPr="0085028F">
        <w:t>mese  di</w:t>
      </w:r>
      <w:proofErr w:type="gramEnd"/>
      <w:r w:rsidR="00CA10A6" w:rsidRPr="0085028F">
        <w:t xml:space="preserve">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</w:t>
      </w:r>
      <w:r w:rsidR="004D5CC0">
        <w:t>Inter</w:t>
      </w:r>
      <w:r w:rsidR="007F15EC" w:rsidRPr="0085028F">
        <w:t xml:space="preserve">classe </w:t>
      </w:r>
      <w:r w:rsidR="00CA10A6" w:rsidRPr="0085028F">
        <w:t>tecnico, c</w:t>
      </w:r>
      <w:r w:rsidR="009254D2">
        <w:t>on la sola presenza dei docenti</w:t>
      </w:r>
      <w:r w:rsidR="00CA10A6" w:rsidRPr="0085028F">
        <w:t xml:space="preserve"> </w:t>
      </w:r>
      <w:r w:rsidR="009254D2">
        <w:t>ed allargato (rappresentanti genitori) della classe</w:t>
      </w:r>
      <w:r w:rsidR="007F15EC" w:rsidRPr="0085028F">
        <w:t>___</w:t>
      </w:r>
      <w:r w:rsidR="00355DB1">
        <w:t xml:space="preserve">__ sez._____ </w:t>
      </w:r>
    </w:p>
    <w:p w14:paraId="309F2994" w14:textId="77777777" w:rsidR="007F15EC" w:rsidRPr="0085028F" w:rsidRDefault="004D5CC0" w:rsidP="00392EF4">
      <w:pPr>
        <w:tabs>
          <w:tab w:val="left" w:pos="284"/>
        </w:tabs>
        <w:spacing w:after="120"/>
        <w:jc w:val="both"/>
      </w:pPr>
      <w:r>
        <w:t xml:space="preserve">Presiede la riunione </w:t>
      </w:r>
      <w:proofErr w:type="gramStart"/>
      <w:r>
        <w:t>l’ Ins.</w:t>
      </w:r>
      <w:r w:rsidR="008C7847" w:rsidRPr="0085028F">
        <w:t>_</w:t>
      </w:r>
      <w:proofErr w:type="gramEnd"/>
      <w:r w:rsidR="008C7847" w:rsidRPr="0085028F">
        <w:t>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14:paraId="650AEA34" w14:textId="77777777"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>unge da Segretario l’Ins.</w:t>
      </w:r>
      <w:r w:rsidR="00392EF4" w:rsidRPr="0085028F">
        <w:t xml:space="preserve"> ________________</w:t>
      </w:r>
      <w:r w:rsidR="00893914" w:rsidRPr="0085028F">
        <w:t>________________________</w:t>
      </w:r>
    </w:p>
    <w:p w14:paraId="6EC7CC1E" w14:textId="77777777"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4D5CC0">
        <w:rPr>
          <w:b/>
        </w:rPr>
        <w:t>gli Ins.</w:t>
      </w:r>
      <w:r w:rsidRPr="0085028F">
        <w:rPr>
          <w:b/>
        </w:rPr>
        <w:t xml:space="preserve">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4D5CC0" w:rsidRPr="00E94A14" w14:paraId="1839CA4F" w14:textId="77777777" w:rsidTr="004D5CC0">
        <w:tc>
          <w:tcPr>
            <w:tcW w:w="5056" w:type="dxa"/>
          </w:tcPr>
          <w:p w14:paraId="01EE851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673EC37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0675A176" w14:textId="77777777" w:rsidTr="004D5CC0">
        <w:tc>
          <w:tcPr>
            <w:tcW w:w="5056" w:type="dxa"/>
          </w:tcPr>
          <w:p w14:paraId="7C12F86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ECFD6F0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1E96FA83" w14:textId="77777777" w:rsidTr="004D5CC0">
        <w:tc>
          <w:tcPr>
            <w:tcW w:w="5056" w:type="dxa"/>
          </w:tcPr>
          <w:p w14:paraId="69BFF179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39FA559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427D98D5" w14:textId="77777777" w:rsidTr="004D5CC0">
        <w:tc>
          <w:tcPr>
            <w:tcW w:w="5056" w:type="dxa"/>
          </w:tcPr>
          <w:p w14:paraId="21152964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43E1A4D7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2991B5D8" w14:textId="77777777" w:rsidTr="004D5CC0">
        <w:tc>
          <w:tcPr>
            <w:tcW w:w="5056" w:type="dxa"/>
          </w:tcPr>
          <w:p w14:paraId="675CFD37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56B1F0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1ABDEBBE" w14:textId="77777777" w:rsidTr="004D5CC0">
        <w:tc>
          <w:tcPr>
            <w:tcW w:w="5056" w:type="dxa"/>
          </w:tcPr>
          <w:p w14:paraId="55F9EDC5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0237149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6C51F171" w14:textId="77777777" w:rsidTr="004D5CC0">
        <w:tc>
          <w:tcPr>
            <w:tcW w:w="5056" w:type="dxa"/>
          </w:tcPr>
          <w:p w14:paraId="030992FF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2158F23E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070A1975" w14:textId="77777777" w:rsidTr="004D5CC0">
        <w:tc>
          <w:tcPr>
            <w:tcW w:w="5056" w:type="dxa"/>
          </w:tcPr>
          <w:p w14:paraId="1EA86062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C864B78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14:paraId="297F4F55" w14:textId="77777777"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14:paraId="141341B4" w14:textId="77777777"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14:paraId="41CC575B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</w:t>
      </w:r>
      <w:r w:rsidR="00CA5575">
        <w:rPr>
          <w:b/>
        </w:rPr>
        <w:t>i Docenti</w:t>
      </w:r>
      <w:r w:rsidRPr="0085028F">
        <w:rPr>
          <w:b/>
        </w:rPr>
        <w:t>:</w:t>
      </w:r>
    </w:p>
    <w:p w14:paraId="5740040A" w14:textId="77777777"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4DE7E67F" w14:textId="77777777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5482816F" w14:textId="77777777" w:rsidR="00CA5575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2DAC5D5C" w14:textId="77777777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_________________________</w:t>
      </w:r>
      <w:r w:rsidR="00355DB1">
        <w:t>.</w:t>
      </w:r>
    </w:p>
    <w:p w14:paraId="48866AB0" w14:textId="77777777" w:rsidR="00536648" w:rsidRDefault="00536648" w:rsidP="0048127A">
      <w:pPr>
        <w:tabs>
          <w:tab w:val="left" w:pos="284"/>
        </w:tabs>
        <w:jc w:val="both"/>
      </w:pPr>
      <w:r w:rsidRPr="0085028F">
        <w:t>I</w:t>
      </w:r>
      <w:r w:rsidR="00CA5575">
        <w:t xml:space="preserve">l Consiglio di </w:t>
      </w:r>
      <w:proofErr w:type="gramStart"/>
      <w:r w:rsidR="00CA5575">
        <w:t>Interc</w:t>
      </w:r>
      <w:r w:rsidR="007F15EC" w:rsidRPr="0085028F">
        <w:t>lasse  si</w:t>
      </w:r>
      <w:proofErr w:type="gramEnd"/>
      <w:r w:rsidR="007F15EC" w:rsidRPr="0085028F">
        <w:t xml:space="preserve"> riunisce per trattare i seguenti argomen</w:t>
      </w:r>
      <w:r w:rsidR="0085028F">
        <w:t>ti posti all’ordine del giorno:</w:t>
      </w:r>
    </w:p>
    <w:p w14:paraId="67B7BABA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 xml:space="preserve">andamento didattico-disciplinare del gruppo classe compresi gli alunni BES </w:t>
      </w:r>
      <w:proofErr w:type="gramStart"/>
      <w:r w:rsidRPr="00F8786C">
        <w:rPr>
          <w:sz w:val="20"/>
          <w:szCs w:val="20"/>
        </w:rPr>
        <w:t xml:space="preserve">( </w:t>
      </w:r>
      <w:r w:rsidR="00552B6F">
        <w:rPr>
          <w:sz w:val="20"/>
          <w:szCs w:val="20"/>
        </w:rPr>
        <w:t>alunni</w:t>
      </w:r>
      <w:proofErr w:type="gramEnd"/>
      <w:r w:rsidR="00552B6F">
        <w:rPr>
          <w:sz w:val="20"/>
          <w:szCs w:val="20"/>
        </w:rPr>
        <w:t xml:space="preserve"> con disabilità,</w:t>
      </w:r>
      <w:r w:rsidRPr="00F8786C">
        <w:rPr>
          <w:sz w:val="20"/>
          <w:szCs w:val="20"/>
        </w:rPr>
        <w:t xml:space="preserve"> DSA e altri BES);</w:t>
      </w:r>
    </w:p>
    <w:p w14:paraId="5F581CA6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monitoraggio assenze alunni</w:t>
      </w:r>
      <w:r w:rsidR="00A02AB2">
        <w:rPr>
          <w:sz w:val="20"/>
          <w:szCs w:val="20"/>
        </w:rPr>
        <w:t>: eventuali segnalazioni</w:t>
      </w:r>
      <w:r w:rsidRPr="00F8786C">
        <w:rPr>
          <w:sz w:val="20"/>
          <w:szCs w:val="20"/>
        </w:rPr>
        <w:t>;</w:t>
      </w:r>
    </w:p>
    <w:p w14:paraId="524FFBA6" w14:textId="2AAD963B" w:rsidR="00F8786C" w:rsidRPr="00F8786C" w:rsidRDefault="00F8786C" w:rsidP="005C292F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 xml:space="preserve">verifica della programmazione svolta; </w:t>
      </w:r>
    </w:p>
    <w:p w14:paraId="6175E5FF" w14:textId="77777777" w:rsid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elaborazione ipotesi di progettazione per il periodo successivo;</w:t>
      </w:r>
    </w:p>
    <w:p w14:paraId="0305478D" w14:textId="77777777" w:rsidR="00355DB1" w:rsidRPr="00B0569B" w:rsidRDefault="00355DB1" w:rsidP="00355DB1">
      <w:pPr>
        <w:pStyle w:val="Default"/>
        <w:ind w:left="720"/>
        <w:rPr>
          <w:sz w:val="20"/>
          <w:szCs w:val="20"/>
        </w:rPr>
      </w:pPr>
    </w:p>
    <w:p w14:paraId="7C968C83" w14:textId="77777777"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14:paraId="369988CF" w14:textId="77777777"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14:paraId="637D29B0" w14:textId="77777777" w:rsidTr="002947D9">
        <w:tc>
          <w:tcPr>
            <w:tcW w:w="10456" w:type="dxa"/>
          </w:tcPr>
          <w:p w14:paraId="3B224A7C" w14:textId="77777777" w:rsidR="002947D9" w:rsidRPr="00552B6F" w:rsidRDefault="00460820" w:rsidP="00A02AB2">
            <w:pPr>
              <w:tabs>
                <w:tab w:val="left" w:pos="284"/>
              </w:tabs>
              <w:jc w:val="both"/>
              <w:rPr>
                <w:b/>
              </w:rPr>
            </w:pPr>
            <w:r w:rsidRPr="00552B6F">
              <w:rPr>
                <w:b/>
              </w:rPr>
              <w:t>1</w:t>
            </w:r>
            <w:r w:rsidR="007944FC" w:rsidRPr="00552B6F">
              <w:rPr>
                <w:b/>
              </w:rPr>
              <w:t xml:space="preserve">° </w:t>
            </w:r>
            <w:proofErr w:type="gramStart"/>
            <w:r w:rsidR="007944FC" w:rsidRPr="00552B6F">
              <w:rPr>
                <w:b/>
              </w:rPr>
              <w:t xml:space="preserve">PUNTO  </w:t>
            </w:r>
            <w:proofErr w:type="spellStart"/>
            <w:r w:rsidR="007944FC" w:rsidRPr="00552B6F">
              <w:rPr>
                <w:b/>
              </w:rPr>
              <w:t>O.</w:t>
            </w:r>
            <w:r w:rsidR="0085028F" w:rsidRPr="00552B6F">
              <w:rPr>
                <w:b/>
              </w:rPr>
              <w:t>d.</w:t>
            </w:r>
            <w:r w:rsidR="007944FC" w:rsidRPr="00552B6F">
              <w:rPr>
                <w:b/>
              </w:rPr>
              <w:t>G.</w:t>
            </w:r>
            <w:proofErr w:type="spellEnd"/>
            <w:proofErr w:type="gramEnd"/>
            <w:r w:rsidR="00243C3E" w:rsidRPr="00552B6F">
              <w:rPr>
                <w:b/>
              </w:rPr>
              <w:t xml:space="preserve"> -</w:t>
            </w:r>
            <w:r w:rsidR="00A17FB2" w:rsidRPr="00552B6F">
              <w:rPr>
                <w:b/>
              </w:rPr>
              <w:t xml:space="preserve"> </w:t>
            </w:r>
            <w:r w:rsidR="00F8786C" w:rsidRPr="00552B6F">
              <w:rPr>
                <w:b/>
              </w:rPr>
              <w:t xml:space="preserve">Andamento didattico-disciplinare del gruppo classe compresi gli alunni BES ( </w:t>
            </w:r>
            <w:r w:rsidR="00552B6F" w:rsidRPr="00552B6F">
              <w:rPr>
                <w:b/>
              </w:rPr>
              <w:t>alunni con disabilità</w:t>
            </w:r>
            <w:r w:rsidR="00A02AB2" w:rsidRPr="00552B6F">
              <w:rPr>
                <w:b/>
              </w:rPr>
              <w:t>, DSA e altri BES).</w:t>
            </w:r>
          </w:p>
          <w:p w14:paraId="2D90565B" w14:textId="77777777"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 xml:space="preserve">I </w:t>
            </w:r>
            <w:proofErr w:type="gramStart"/>
            <w:r w:rsidRPr="0085028F">
              <w:t>docenti</w:t>
            </w:r>
            <w:r w:rsidR="00A17FB2">
              <w:t xml:space="preserve">, </w:t>
            </w:r>
            <w:r w:rsidRPr="0085028F">
              <w:t xml:space="preserve"> relazionan</w:t>
            </w:r>
            <w:r w:rsidR="00F32193">
              <w:t>o</w:t>
            </w:r>
            <w:proofErr w:type="gramEnd"/>
            <w:r w:rsidR="00F32193">
              <w:t xml:space="preserve"> sull’andamento didattico</w:t>
            </w:r>
            <w:r w:rsidR="00F8786C">
              <w:t>-disciplinare</w:t>
            </w:r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14:paraId="390C06D6" w14:textId="77777777" w:rsidTr="008821FD">
              <w:tc>
                <w:tcPr>
                  <w:tcW w:w="10112" w:type="dxa"/>
                </w:tcPr>
                <w:p w14:paraId="154DBCB3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624CD81F" w14:textId="77777777"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1D6F16F6" w14:textId="77777777"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14:paraId="49D09F54" w14:textId="77777777"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14:paraId="53B52C6A" w14:textId="77777777" w:rsidR="00742D60" w:rsidRPr="0085028F" w:rsidRDefault="00742D60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14:paraId="03085265" w14:textId="77777777" w:rsidTr="002947D9">
        <w:tc>
          <w:tcPr>
            <w:tcW w:w="10314" w:type="dxa"/>
          </w:tcPr>
          <w:p w14:paraId="6875B26D" w14:textId="77777777" w:rsidR="00CA10A6" w:rsidRPr="00A17FB2" w:rsidRDefault="00A17FB2" w:rsidP="00552B6F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552B6F">
              <w:rPr>
                <w:sz w:val="20"/>
                <w:szCs w:val="20"/>
              </w:rPr>
              <w:t>alunni con disabilità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14:paraId="064AEA39" w14:textId="77777777"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14D9D51" w14:textId="77777777"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243C3E" w:rsidRPr="0085028F" w14:paraId="2FDCCD1B" w14:textId="77777777" w:rsidTr="008821FD">
        <w:tc>
          <w:tcPr>
            <w:tcW w:w="10112" w:type="dxa"/>
          </w:tcPr>
          <w:p w14:paraId="49992836" w14:textId="77777777" w:rsidR="00243C3E" w:rsidRDefault="00243C3E" w:rsidP="008821FD">
            <w:pPr>
              <w:tabs>
                <w:tab w:val="left" w:pos="284"/>
              </w:tabs>
            </w:pPr>
          </w:p>
          <w:p w14:paraId="13A86CDF" w14:textId="77777777" w:rsidR="00243C3E" w:rsidRDefault="00243C3E" w:rsidP="008821FD">
            <w:pPr>
              <w:tabs>
                <w:tab w:val="left" w:pos="284"/>
              </w:tabs>
            </w:pPr>
          </w:p>
          <w:p w14:paraId="3F6564E7" w14:textId="77777777"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14:paraId="44B560D2" w14:textId="77777777" w:rsidR="0002016B" w:rsidRDefault="0002016B" w:rsidP="002947D9">
      <w:pPr>
        <w:tabs>
          <w:tab w:val="left" w:pos="284"/>
        </w:tabs>
        <w:jc w:val="both"/>
        <w:rPr>
          <w:b/>
        </w:rPr>
      </w:pPr>
    </w:p>
    <w:p w14:paraId="00FFE8C7" w14:textId="4B49B15B" w:rsidR="0002016B" w:rsidRPr="0002016B" w:rsidRDefault="00552B6F" w:rsidP="005C292F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tbl>
      <w:tblPr>
        <w:tblpPr w:leftFromText="141" w:rightFromText="141" w:vertAnchor="text" w:horzAnchor="page" w:tblpX="1" w:tblpY="54"/>
        <w:tblW w:w="17625" w:type="dxa"/>
        <w:tblLook w:val="01E0" w:firstRow="1" w:lastRow="1" w:firstColumn="1" w:lastColumn="1" w:noHBand="0" w:noVBand="0"/>
      </w:tblPr>
      <w:tblGrid>
        <w:gridCol w:w="10173"/>
        <w:gridCol w:w="7452"/>
      </w:tblGrid>
      <w:tr w:rsidR="006E1CB8" w:rsidRPr="0085028F" w14:paraId="05E13F73" w14:textId="77777777" w:rsidTr="006E1CB8">
        <w:tc>
          <w:tcPr>
            <w:tcW w:w="10173" w:type="dxa"/>
          </w:tcPr>
          <w:p w14:paraId="7491C5F9" w14:textId="76C20296" w:rsidR="006E1CB8" w:rsidRPr="008821FD" w:rsidRDefault="0002016B" w:rsidP="006E1C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</w:t>
            </w:r>
            <w:r w:rsidR="005C292F">
              <w:rPr>
                <w:b/>
              </w:rPr>
              <w:t>2</w:t>
            </w:r>
            <w:r w:rsidR="006E1CB8" w:rsidRPr="008821FD">
              <w:rPr>
                <w:b/>
              </w:rPr>
              <w:t xml:space="preserve">° </w:t>
            </w:r>
            <w:proofErr w:type="gramStart"/>
            <w:r w:rsidR="006E1CB8" w:rsidRPr="008821FD">
              <w:rPr>
                <w:b/>
              </w:rPr>
              <w:t xml:space="preserve">PUNTO  </w:t>
            </w:r>
            <w:proofErr w:type="spellStart"/>
            <w:r w:rsidR="006E1CB8" w:rsidRPr="008821FD">
              <w:rPr>
                <w:b/>
              </w:rPr>
              <w:t>O.d.G.</w:t>
            </w:r>
            <w:proofErr w:type="spellEnd"/>
            <w:proofErr w:type="gramEnd"/>
            <w:r w:rsidR="006E1CB8" w:rsidRPr="008821FD">
              <w:rPr>
                <w:b/>
              </w:rPr>
              <w:t xml:space="preserve"> -</w:t>
            </w:r>
            <w:r w:rsidR="006E1CB8" w:rsidRPr="008821FD">
              <w:rPr>
                <w:sz w:val="20"/>
                <w:szCs w:val="20"/>
              </w:rPr>
              <w:t xml:space="preserve"> </w:t>
            </w:r>
            <w:r w:rsidR="006E1CB8" w:rsidRPr="00552B6F">
              <w:rPr>
                <w:b/>
                <w:sz w:val="20"/>
                <w:szCs w:val="20"/>
              </w:rPr>
              <w:t>Monitoraggio assenze</w:t>
            </w:r>
            <w:r w:rsidR="00552B6F" w:rsidRPr="00552B6F">
              <w:rPr>
                <w:b/>
                <w:sz w:val="20"/>
                <w:szCs w:val="20"/>
              </w:rPr>
              <w:t>: eventuali seg</w:t>
            </w:r>
            <w:r w:rsidR="00A02AB2" w:rsidRPr="00552B6F">
              <w:rPr>
                <w:b/>
                <w:sz w:val="20"/>
                <w:szCs w:val="20"/>
              </w:rPr>
              <w:t>n</w:t>
            </w:r>
            <w:r w:rsidR="00552B6F" w:rsidRPr="00552B6F">
              <w:rPr>
                <w:b/>
                <w:sz w:val="20"/>
                <w:szCs w:val="20"/>
              </w:rPr>
              <w:t>a</w:t>
            </w:r>
            <w:r w:rsidR="00A02AB2" w:rsidRPr="00552B6F">
              <w:rPr>
                <w:b/>
                <w:sz w:val="20"/>
                <w:szCs w:val="20"/>
              </w:rPr>
              <w:t>lazioni</w:t>
            </w:r>
            <w:r w:rsidR="006E1CB8" w:rsidRPr="00552B6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14:paraId="1764DDB1" w14:textId="77777777" w:rsidR="006E1CB8" w:rsidRDefault="006E1CB8" w:rsidP="006E1CB8">
            <w:pPr>
              <w:ind w:left="360"/>
              <w:rPr>
                <w:b/>
              </w:rPr>
            </w:pPr>
          </w:p>
          <w:p w14:paraId="13999476" w14:textId="77777777" w:rsidR="006E1CB8" w:rsidRPr="0085028F" w:rsidRDefault="006E1CB8" w:rsidP="006E1CB8">
            <w:pPr>
              <w:ind w:left="360"/>
              <w:rPr>
                <w:b/>
              </w:rPr>
            </w:pPr>
          </w:p>
        </w:tc>
      </w:tr>
    </w:tbl>
    <w:p w14:paraId="2D4BC451" w14:textId="77777777" w:rsidR="00243C3E" w:rsidRDefault="00243C3E" w:rsidP="00243C3E">
      <w:pPr>
        <w:tabs>
          <w:tab w:val="left" w:pos="284"/>
        </w:tabs>
        <w:jc w:val="both"/>
      </w:pPr>
      <w:r w:rsidRPr="00AE73E2">
        <w:t>Il Coordinatore</w:t>
      </w:r>
      <w:r w:rsidR="00D00447">
        <w:t xml:space="preserve"> di ogni 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p w14:paraId="2F0C0F6B" w14:textId="77777777" w:rsidR="005C292F" w:rsidRPr="00AE73E2" w:rsidRDefault="005C292F" w:rsidP="00243C3E">
      <w:pPr>
        <w:tabs>
          <w:tab w:val="left" w:pos="284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3C3E" w:rsidRPr="00AE73E2" w14:paraId="64ECAF3E" w14:textId="77777777" w:rsidTr="008821FD">
        <w:trPr>
          <w:jc w:val="center"/>
        </w:trPr>
        <w:tc>
          <w:tcPr>
            <w:tcW w:w="5070" w:type="dxa"/>
          </w:tcPr>
          <w:p w14:paraId="4EB73157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4C96A221" w14:textId="77777777" w:rsidTr="008821FD">
        <w:trPr>
          <w:jc w:val="center"/>
        </w:trPr>
        <w:tc>
          <w:tcPr>
            <w:tcW w:w="5070" w:type="dxa"/>
          </w:tcPr>
          <w:p w14:paraId="670BD927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4DC0C3DD" w14:textId="77777777" w:rsidTr="008821FD">
        <w:trPr>
          <w:jc w:val="center"/>
        </w:trPr>
        <w:tc>
          <w:tcPr>
            <w:tcW w:w="5070" w:type="dxa"/>
          </w:tcPr>
          <w:p w14:paraId="49D6BA95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283AE0E9" w14:textId="77777777" w:rsidTr="008821FD">
        <w:trPr>
          <w:jc w:val="center"/>
        </w:trPr>
        <w:tc>
          <w:tcPr>
            <w:tcW w:w="5070" w:type="dxa"/>
          </w:tcPr>
          <w:p w14:paraId="7726D80A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14:paraId="442AB668" w14:textId="77777777" w:rsidR="005C292F" w:rsidRDefault="005C292F" w:rsidP="00A02AB2">
      <w:pPr>
        <w:tabs>
          <w:tab w:val="left" w:pos="284"/>
        </w:tabs>
        <w:jc w:val="both"/>
      </w:pPr>
    </w:p>
    <w:p w14:paraId="75D3060F" w14:textId="7CB8448C"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</w:t>
      </w:r>
      <w:proofErr w:type="gramStart"/>
      <w:r w:rsidRPr="00452340">
        <w:t>di  segreteria</w:t>
      </w:r>
      <w:proofErr w:type="gramEnd"/>
      <w:r w:rsidR="005E7EEC">
        <w:t>.</w:t>
      </w:r>
    </w:p>
    <w:p w14:paraId="3B9C6F3A" w14:textId="77777777" w:rsidR="00A02AB2" w:rsidRPr="00A02AB2" w:rsidRDefault="00A02AB2" w:rsidP="00A02AB2">
      <w:pPr>
        <w:tabs>
          <w:tab w:val="left" w:pos="284"/>
        </w:tabs>
        <w:jc w:val="both"/>
      </w:pPr>
    </w:p>
    <w:p w14:paraId="7B63CE9F" w14:textId="027E3999" w:rsidR="005E7EEC" w:rsidRPr="00B0569B" w:rsidRDefault="005C292F" w:rsidP="005E7EEC">
      <w:pPr>
        <w:pStyle w:val="Default"/>
        <w:rPr>
          <w:sz w:val="20"/>
          <w:szCs w:val="20"/>
        </w:rPr>
      </w:pPr>
      <w:r>
        <w:rPr>
          <w:b/>
        </w:rPr>
        <w:t>3</w:t>
      </w:r>
      <w:r w:rsidR="00D65AA7">
        <w:rPr>
          <w:b/>
        </w:rPr>
        <w:t xml:space="preserve">° </w:t>
      </w:r>
      <w:proofErr w:type="gramStart"/>
      <w:r w:rsidR="00D65AA7" w:rsidRPr="0085028F">
        <w:rPr>
          <w:b/>
        </w:rPr>
        <w:t xml:space="preserve">PUNTO  </w:t>
      </w:r>
      <w:proofErr w:type="spellStart"/>
      <w:r w:rsidR="00D65AA7" w:rsidRPr="0085028F">
        <w:rPr>
          <w:b/>
        </w:rPr>
        <w:t>O.d.G.</w:t>
      </w:r>
      <w:proofErr w:type="spellEnd"/>
      <w:proofErr w:type="gramEnd"/>
      <w:r w:rsidR="005E7EEC">
        <w:rPr>
          <w:b/>
        </w:rPr>
        <w:t xml:space="preserve"> -</w:t>
      </w:r>
      <w:r w:rsidR="00D65AA7" w:rsidRPr="002947D9">
        <w:t xml:space="preserve"> </w:t>
      </w:r>
      <w:r w:rsidR="00D65AA7">
        <w:t xml:space="preserve"> </w:t>
      </w:r>
      <w:r w:rsidR="005E7EEC" w:rsidRPr="00552B6F">
        <w:rPr>
          <w:b/>
          <w:sz w:val="20"/>
          <w:szCs w:val="20"/>
        </w:rPr>
        <w:t>Verifica della programmazione svolta</w:t>
      </w:r>
      <w:r w:rsidR="002563D8">
        <w:rPr>
          <w:sz w:val="20"/>
          <w:szCs w:val="20"/>
        </w:rPr>
        <w:t>.</w:t>
      </w:r>
      <w:r w:rsidR="005E7EEC">
        <w:rPr>
          <w:sz w:val="20"/>
          <w:szCs w:val="20"/>
        </w:rPr>
        <w:t xml:space="preserve"> </w:t>
      </w:r>
    </w:p>
    <w:p w14:paraId="3EFA9FB3" w14:textId="77777777" w:rsidR="00D65AA7" w:rsidRDefault="00D65AA7" w:rsidP="00D65AA7">
      <w:pPr>
        <w:jc w:val="both"/>
      </w:pPr>
      <w:r w:rsidRPr="0085028F">
        <w:t>I docenti relazionano</w:t>
      </w:r>
      <w:r>
        <w:t xml:space="preserve"> in merito</w:t>
      </w:r>
      <w:r w:rsidR="005E7EEC">
        <w:t xml:space="preserve"> alla</w:t>
      </w:r>
      <w:r>
        <w:t xml:space="preserve"> </w:t>
      </w:r>
      <w:r w:rsidR="005E7EEC">
        <w:t xml:space="preserve">programmazione </w:t>
      </w:r>
      <w:r w:rsidR="00F475EA">
        <w:t xml:space="preserve">svolta </w:t>
      </w:r>
      <w:r>
        <w:t>facendo presente quanto di seguito riportato</w:t>
      </w:r>
      <w:r w:rsidR="005E7EE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5AA7" w:rsidRPr="0085028F" w14:paraId="4240D147" w14:textId="77777777" w:rsidTr="008821FD">
        <w:tc>
          <w:tcPr>
            <w:tcW w:w="10112" w:type="dxa"/>
          </w:tcPr>
          <w:p w14:paraId="2FCD6C45" w14:textId="77777777" w:rsidR="00D65AA7" w:rsidRDefault="00D65AA7" w:rsidP="008821FD">
            <w:pPr>
              <w:tabs>
                <w:tab w:val="left" w:pos="284"/>
              </w:tabs>
            </w:pPr>
          </w:p>
          <w:p w14:paraId="76BF6F86" w14:textId="77777777" w:rsidR="00F475EA" w:rsidRDefault="00F475EA" w:rsidP="008821FD">
            <w:pPr>
              <w:tabs>
                <w:tab w:val="left" w:pos="284"/>
              </w:tabs>
            </w:pPr>
          </w:p>
          <w:p w14:paraId="29266D6E" w14:textId="77777777" w:rsidR="00D65AA7" w:rsidRPr="0085028F" w:rsidRDefault="00D65AA7" w:rsidP="008821FD">
            <w:pPr>
              <w:tabs>
                <w:tab w:val="left" w:pos="284"/>
              </w:tabs>
            </w:pPr>
          </w:p>
        </w:tc>
      </w:tr>
    </w:tbl>
    <w:p w14:paraId="6A7B6D20" w14:textId="77777777" w:rsidR="005C292F" w:rsidRDefault="005C292F" w:rsidP="009B4780">
      <w:pPr>
        <w:pStyle w:val="Default"/>
        <w:rPr>
          <w:b/>
        </w:rPr>
      </w:pPr>
    </w:p>
    <w:p w14:paraId="4BA97319" w14:textId="1F556B27" w:rsidR="009B4780" w:rsidRPr="00B0569B" w:rsidRDefault="005C292F" w:rsidP="009B4780">
      <w:pPr>
        <w:pStyle w:val="Default"/>
        <w:rPr>
          <w:sz w:val="20"/>
          <w:szCs w:val="20"/>
        </w:rPr>
      </w:pPr>
      <w:r>
        <w:rPr>
          <w:b/>
        </w:rPr>
        <w:t>4</w:t>
      </w:r>
      <w:r w:rsidR="009B4780">
        <w:rPr>
          <w:b/>
        </w:rPr>
        <w:t xml:space="preserve">° </w:t>
      </w:r>
      <w:proofErr w:type="gramStart"/>
      <w:r w:rsidR="009B4780" w:rsidRPr="0085028F">
        <w:rPr>
          <w:b/>
        </w:rPr>
        <w:t xml:space="preserve">PUNTO  </w:t>
      </w:r>
      <w:proofErr w:type="spellStart"/>
      <w:r w:rsidR="009B4780" w:rsidRPr="0085028F">
        <w:rPr>
          <w:b/>
        </w:rPr>
        <w:t>O.d.G.</w:t>
      </w:r>
      <w:proofErr w:type="spellEnd"/>
      <w:proofErr w:type="gramEnd"/>
      <w:r w:rsidR="009B4780">
        <w:rPr>
          <w:b/>
        </w:rPr>
        <w:t xml:space="preserve"> -</w:t>
      </w:r>
      <w:r w:rsidR="009B4780" w:rsidRPr="002947D9">
        <w:t xml:space="preserve"> </w:t>
      </w:r>
      <w:r w:rsidR="00152906">
        <w:rPr>
          <w:sz w:val="20"/>
          <w:szCs w:val="20"/>
        </w:rPr>
        <w:t>E</w:t>
      </w:r>
      <w:r w:rsidR="009B4780">
        <w:rPr>
          <w:sz w:val="20"/>
          <w:szCs w:val="20"/>
        </w:rPr>
        <w:t xml:space="preserve">laborazione ipotesi di </w:t>
      </w:r>
      <w:r w:rsidR="00A02AB2">
        <w:rPr>
          <w:sz w:val="20"/>
          <w:szCs w:val="20"/>
        </w:rPr>
        <w:t>progettazione</w:t>
      </w:r>
      <w:r w:rsidR="00152906">
        <w:rPr>
          <w:sz w:val="20"/>
          <w:szCs w:val="20"/>
        </w:rPr>
        <w:t xml:space="preserve"> per il periodo</w:t>
      </w:r>
      <w:r w:rsidR="009B4780">
        <w:rPr>
          <w:sz w:val="20"/>
          <w:szCs w:val="20"/>
        </w:rPr>
        <w:t xml:space="preserve"> successivo.</w:t>
      </w:r>
    </w:p>
    <w:p w14:paraId="3EB16BE9" w14:textId="77777777" w:rsidR="009B4780" w:rsidRDefault="009B4780" w:rsidP="009B4780">
      <w:pPr>
        <w:jc w:val="both"/>
      </w:pPr>
      <w:r w:rsidRPr="0085028F">
        <w:t>I docenti relazionano</w:t>
      </w:r>
      <w:r>
        <w:t xml:space="preserve"> in merito </w:t>
      </w:r>
      <w:r w:rsidR="00FD3BC4">
        <w:t>all’</w:t>
      </w:r>
      <w:r>
        <w:t>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D3BC4" w14:paraId="51CA9BA7" w14:textId="77777777" w:rsidTr="00243F18">
        <w:tc>
          <w:tcPr>
            <w:tcW w:w="10112" w:type="dxa"/>
            <w:shd w:val="clear" w:color="auto" w:fill="auto"/>
          </w:tcPr>
          <w:p w14:paraId="37859DB7" w14:textId="77777777" w:rsidR="00FD3BC4" w:rsidRDefault="00FD3BC4" w:rsidP="00243F18">
            <w:pPr>
              <w:jc w:val="both"/>
            </w:pPr>
          </w:p>
          <w:p w14:paraId="1C0047AE" w14:textId="77777777" w:rsidR="00FD3BC4" w:rsidRDefault="00FD3BC4" w:rsidP="00243F18">
            <w:pPr>
              <w:jc w:val="both"/>
            </w:pPr>
          </w:p>
        </w:tc>
      </w:tr>
    </w:tbl>
    <w:p w14:paraId="64C22D68" w14:textId="77777777" w:rsidR="00FD3BC4" w:rsidRDefault="00FD3BC4" w:rsidP="009B4780">
      <w:pPr>
        <w:jc w:val="both"/>
        <w:rPr>
          <w:b/>
          <w:sz w:val="24"/>
          <w:szCs w:val="24"/>
        </w:rPr>
      </w:pPr>
    </w:p>
    <w:p w14:paraId="33D73071" w14:textId="77777777" w:rsidR="00D511B3" w:rsidRDefault="00D511B3" w:rsidP="009B4780">
      <w:pPr>
        <w:jc w:val="both"/>
        <w:rPr>
          <w:b/>
          <w:sz w:val="24"/>
          <w:szCs w:val="24"/>
        </w:rPr>
      </w:pPr>
    </w:p>
    <w:p w14:paraId="0854E386" w14:textId="77777777" w:rsidR="007A63F7" w:rsidRDefault="007A63F7" w:rsidP="007A63F7">
      <w:pPr>
        <w:jc w:val="both"/>
        <w:rPr>
          <w:color w:val="000000"/>
        </w:rPr>
      </w:pPr>
      <w:r>
        <w:t>Alle ore ________</w:t>
      </w:r>
      <w:r>
        <w:rPr>
          <w:color w:val="000000"/>
        </w:rPr>
        <w:t>il Coordinatore di Interclasse</w:t>
      </w:r>
      <w:r w:rsidR="00D85E35">
        <w:rPr>
          <w:color w:val="000000"/>
        </w:rPr>
        <w:t xml:space="preserve"> apre la seduta </w:t>
      </w:r>
      <w:r w:rsidR="00113165" w:rsidRPr="007A63F7">
        <w:rPr>
          <w:color w:val="000000"/>
        </w:rPr>
        <w:t>ai</w:t>
      </w:r>
      <w:r>
        <w:rPr>
          <w:color w:val="000000"/>
        </w:rPr>
        <w:t xml:space="preserve"> genitori eletti rappresentanti</w:t>
      </w:r>
      <w:r w:rsidR="00D85E35">
        <w:rPr>
          <w:color w:val="000000"/>
        </w:rPr>
        <w:t xml:space="preserve"> nel Consiglio</w:t>
      </w:r>
      <w:r>
        <w:rPr>
          <w:color w:val="000000"/>
        </w:rPr>
        <w:t xml:space="preserve">. </w:t>
      </w:r>
    </w:p>
    <w:p w14:paraId="3BA93F02" w14:textId="77777777"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presenti i Sigg. genitori ________________________________________________</w:t>
      </w:r>
    </w:p>
    <w:p w14:paraId="66E2F376" w14:textId="77777777"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assenti i Sigg. genitori _________________________________________________</w:t>
      </w:r>
    </w:p>
    <w:p w14:paraId="2BA2D780" w14:textId="77777777" w:rsidR="00D85E35" w:rsidRPr="007A63F7" w:rsidRDefault="00D85E35" w:rsidP="007A63F7">
      <w:pPr>
        <w:jc w:val="both"/>
      </w:pPr>
    </w:p>
    <w:p w14:paraId="213216FA" w14:textId="42841664" w:rsidR="00ED1A6D" w:rsidRDefault="00D85E35" w:rsidP="00A02AB2">
      <w:pPr>
        <w:jc w:val="both"/>
        <w:rPr>
          <w:color w:val="000000"/>
        </w:rPr>
      </w:pPr>
      <w:r w:rsidRPr="00D85E35">
        <w:rPr>
          <w:color w:val="000000"/>
        </w:rPr>
        <w:t>Il Coordinatore</w:t>
      </w:r>
      <w:r w:rsidR="002556C0">
        <w:rPr>
          <w:color w:val="000000"/>
        </w:rPr>
        <w:t xml:space="preserve"> </w:t>
      </w:r>
      <w:r w:rsidR="005C292F">
        <w:rPr>
          <w:color w:val="000000"/>
        </w:rPr>
        <w:t xml:space="preserve">ricorda </w:t>
      </w:r>
      <w:r w:rsidRPr="00D85E35">
        <w:rPr>
          <w:color w:val="000000"/>
        </w:rPr>
        <w:t>ai genitori eletti rappresentanti</w:t>
      </w:r>
      <w:r w:rsidR="005C292F">
        <w:rPr>
          <w:color w:val="000000"/>
        </w:rPr>
        <w:t xml:space="preserve"> di classe</w:t>
      </w:r>
      <w:r>
        <w:rPr>
          <w:b/>
          <w:color w:val="000000"/>
        </w:rPr>
        <w:t xml:space="preserve"> </w:t>
      </w:r>
      <w:r>
        <w:rPr>
          <w:color w:val="000000"/>
        </w:rPr>
        <w:t>la</w:t>
      </w:r>
      <w:r w:rsidRPr="007A63F7">
        <w:rPr>
          <w:color w:val="000000"/>
        </w:rPr>
        <w:t xml:space="preserve"> </w:t>
      </w:r>
      <w:r>
        <w:rPr>
          <w:color w:val="000000"/>
        </w:rPr>
        <w:t xml:space="preserve">loro </w:t>
      </w:r>
      <w:r w:rsidRPr="007A63F7">
        <w:rPr>
          <w:color w:val="000000"/>
        </w:rPr>
        <w:t xml:space="preserve">funzione </w:t>
      </w:r>
      <w:r>
        <w:rPr>
          <w:color w:val="000000"/>
        </w:rPr>
        <w:t>quali</w:t>
      </w:r>
      <w:r w:rsidRPr="007A63F7">
        <w:rPr>
          <w:color w:val="000000"/>
        </w:rPr>
        <w:t xml:space="preserve"> “portavoce” dei problemi della classe nel suo complesso e di </w:t>
      </w:r>
      <w:r>
        <w:rPr>
          <w:color w:val="000000"/>
        </w:rPr>
        <w:t>raccordo con gli altri genitori</w:t>
      </w:r>
      <w:r w:rsidR="00B10090">
        <w:rPr>
          <w:color w:val="000000"/>
        </w:rPr>
        <w:t xml:space="preserve">. </w:t>
      </w:r>
    </w:p>
    <w:p w14:paraId="19A8479E" w14:textId="77777777" w:rsidR="00ED1A6D" w:rsidRDefault="00ED1A6D" w:rsidP="00A02AB2">
      <w:pPr>
        <w:jc w:val="both"/>
        <w:rPr>
          <w:color w:val="000000"/>
        </w:rPr>
      </w:pPr>
    </w:p>
    <w:p w14:paraId="47FAB305" w14:textId="77777777" w:rsidR="005F049C" w:rsidRDefault="005F049C" w:rsidP="00A02AB2">
      <w:pPr>
        <w:jc w:val="both"/>
        <w:rPr>
          <w:color w:val="000000"/>
        </w:rPr>
      </w:pPr>
    </w:p>
    <w:p w14:paraId="3C4932D8" w14:textId="53A4CD47" w:rsidR="002556C0" w:rsidRPr="00ED1A6D" w:rsidRDefault="002556C0" w:rsidP="005C292F">
      <w:pPr>
        <w:pStyle w:val="Default"/>
        <w:numPr>
          <w:ilvl w:val="0"/>
          <w:numId w:val="26"/>
        </w:numPr>
        <w:rPr>
          <w:b/>
          <w:sz w:val="20"/>
          <w:szCs w:val="20"/>
        </w:rPr>
      </w:pPr>
      <w:r w:rsidRPr="00ED1A6D">
        <w:rPr>
          <w:b/>
          <w:sz w:val="20"/>
          <w:szCs w:val="20"/>
        </w:rPr>
        <w:t>andamento didattico-disciplinare</w:t>
      </w:r>
      <w:r w:rsidR="00A02AB2" w:rsidRPr="00ED1A6D">
        <w:rPr>
          <w:b/>
          <w:sz w:val="20"/>
          <w:szCs w:val="20"/>
        </w:rPr>
        <w:t xml:space="preserve"> generale</w:t>
      </w:r>
      <w:r w:rsidRPr="00ED1A6D">
        <w:rPr>
          <w:b/>
          <w:sz w:val="20"/>
          <w:szCs w:val="20"/>
        </w:rPr>
        <w:t xml:space="preserve"> </w:t>
      </w:r>
      <w:r w:rsidR="000A7C81" w:rsidRPr="00ED1A6D">
        <w:rPr>
          <w:b/>
          <w:sz w:val="20"/>
          <w:szCs w:val="20"/>
        </w:rPr>
        <w:t>della classe;</w:t>
      </w:r>
    </w:p>
    <w:p w14:paraId="5F3059D7" w14:textId="77777777" w:rsidR="00ED1A6D" w:rsidRPr="00ED1A6D" w:rsidRDefault="00ED1A6D" w:rsidP="00ED1A6D">
      <w:pPr>
        <w:pStyle w:val="Default"/>
        <w:ind w:left="1080"/>
        <w:rPr>
          <w:i/>
          <w:sz w:val="16"/>
          <w:szCs w:val="16"/>
        </w:rPr>
      </w:pPr>
      <w:r w:rsidRPr="00ED1A6D">
        <w:rPr>
          <w:i/>
          <w:sz w:val="16"/>
          <w:szCs w:val="16"/>
        </w:rPr>
        <w:t>(Il coordinatore di classe illustra l’andamento- didattico disciplinare della classe)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D1A6D" w14:paraId="455A783B" w14:textId="77777777" w:rsidTr="00ED1A6D">
        <w:tc>
          <w:tcPr>
            <w:tcW w:w="10112" w:type="dxa"/>
          </w:tcPr>
          <w:p w14:paraId="5CF370FC" w14:textId="77777777" w:rsidR="00ED1A6D" w:rsidRDefault="00ED1A6D" w:rsidP="00ED1A6D">
            <w:pPr>
              <w:pStyle w:val="Default"/>
              <w:rPr>
                <w:i/>
                <w:sz w:val="20"/>
                <w:szCs w:val="20"/>
              </w:rPr>
            </w:pPr>
          </w:p>
          <w:p w14:paraId="02425243" w14:textId="77777777" w:rsidR="00ED1A6D" w:rsidRDefault="00ED1A6D" w:rsidP="00ED1A6D">
            <w:pPr>
              <w:pStyle w:val="Default"/>
              <w:rPr>
                <w:i/>
                <w:sz w:val="20"/>
                <w:szCs w:val="20"/>
              </w:rPr>
            </w:pPr>
          </w:p>
        </w:tc>
      </w:tr>
    </w:tbl>
    <w:p w14:paraId="3AC34980" w14:textId="77777777" w:rsidR="00ED1A6D" w:rsidRPr="00ED1A6D" w:rsidRDefault="00ED1A6D" w:rsidP="00ED1A6D">
      <w:pPr>
        <w:pStyle w:val="Default"/>
        <w:ind w:left="1080"/>
        <w:rPr>
          <w:i/>
          <w:sz w:val="20"/>
          <w:szCs w:val="20"/>
        </w:rPr>
      </w:pPr>
    </w:p>
    <w:p w14:paraId="6106C99D" w14:textId="77777777" w:rsidR="005F049C" w:rsidRDefault="005F049C" w:rsidP="002556C0"/>
    <w:p w14:paraId="064409B4" w14:textId="77777777" w:rsidR="005F049C" w:rsidRDefault="005F049C" w:rsidP="002556C0"/>
    <w:p w14:paraId="3B744932" w14:textId="77777777" w:rsidR="005F049C" w:rsidRDefault="005F049C" w:rsidP="002556C0"/>
    <w:p w14:paraId="766010F1" w14:textId="7B350100" w:rsidR="002556C0" w:rsidRPr="002556C0" w:rsidRDefault="002556C0" w:rsidP="002556C0">
      <w:r w:rsidRPr="002556C0">
        <w:t>Viene data la parola ai genitori che aggiungono</w:t>
      </w:r>
      <w:r w:rsidR="000A7C81">
        <w:t xml:space="preserve"> quanto segue</w:t>
      </w:r>
      <w:r w:rsidRPr="002556C0">
        <w:t>:</w:t>
      </w:r>
    </w:p>
    <w:p w14:paraId="5E76D686" w14:textId="77777777" w:rsidR="00113165" w:rsidRPr="007A63F7" w:rsidRDefault="002556C0" w:rsidP="002556C0">
      <w:pPr>
        <w:pStyle w:val="Corpodeltesto21"/>
        <w:spacing w:line="200" w:lineRule="atLeast"/>
        <w:jc w:val="left"/>
      </w:pPr>
      <w:r w:rsidRPr="002556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13165" w:rsidRPr="007A63F7">
        <w:rPr>
          <w:color w:val="000000"/>
        </w:rPr>
        <w:tab/>
      </w:r>
    </w:p>
    <w:p w14:paraId="1010BEF4" w14:textId="77777777"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</w:t>
      </w:r>
      <w:proofErr w:type="gramStart"/>
      <w:r w:rsidRPr="007A63F7">
        <w:t>approvato  all’unanimità</w:t>
      </w:r>
      <w:proofErr w:type="gramEnd"/>
      <w:r w:rsidRPr="007A63F7">
        <w:t xml:space="preserve">/ a maggioranza </w:t>
      </w:r>
    </w:p>
    <w:p w14:paraId="6D7A5C2C" w14:textId="77777777" w:rsidR="001D455C" w:rsidRDefault="00C734F0" w:rsidP="00DD3CF0">
      <w:pPr>
        <w:tabs>
          <w:tab w:val="left" w:pos="284"/>
        </w:tabs>
        <w:jc w:val="both"/>
      </w:pPr>
      <w:r w:rsidRPr="007A63F7">
        <w:t>Alle ore ____</w:t>
      </w:r>
      <w:proofErr w:type="gramStart"/>
      <w:r w:rsidRPr="007A63F7">
        <w:t xml:space="preserve">_ </w:t>
      </w:r>
      <w:r w:rsidR="001D455C" w:rsidRPr="007A63F7">
        <w:t>,</w:t>
      </w:r>
      <w:proofErr w:type="gramEnd"/>
      <w:r w:rsidR="001D455C" w:rsidRPr="007A63F7">
        <w:t xml:space="preserve"> il </w:t>
      </w:r>
      <w:r w:rsidR="009E76BB" w:rsidRPr="007A63F7">
        <w:t>Presidente</w:t>
      </w:r>
      <w:r w:rsidR="001D455C" w:rsidRPr="007A63F7">
        <w:t xml:space="preserve"> dichiara sciolta la seduta.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6"/>
        <w:gridCol w:w="4986"/>
      </w:tblGrid>
      <w:tr w:rsidR="001138A9" w:rsidRPr="007A63F7" w14:paraId="60FF913D" w14:textId="77777777" w:rsidTr="0085028F">
        <w:trPr>
          <w:trHeight w:val="868"/>
        </w:trPr>
        <w:tc>
          <w:tcPr>
            <w:tcW w:w="5056" w:type="dxa"/>
          </w:tcPr>
          <w:p w14:paraId="27C12C3F" w14:textId="77777777" w:rsidR="005C292F" w:rsidRDefault="005C292F" w:rsidP="006619BC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0A2EF368" w14:textId="51CC5AB8"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14:paraId="463C9427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14:paraId="1D0C7EED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  <w:tc>
          <w:tcPr>
            <w:tcW w:w="5056" w:type="dxa"/>
          </w:tcPr>
          <w:p w14:paraId="6776B57C" w14:textId="77777777" w:rsidR="005C292F" w:rsidRDefault="005C292F" w:rsidP="006619BC">
            <w:pPr>
              <w:tabs>
                <w:tab w:val="left" w:pos="284"/>
              </w:tabs>
              <w:jc w:val="center"/>
              <w:rPr>
                <w:b/>
              </w:rPr>
            </w:pPr>
          </w:p>
          <w:p w14:paraId="036E0D03" w14:textId="38CB39D7"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14:paraId="2FF5E76F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14:paraId="07BC61C6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</w:tr>
    </w:tbl>
    <w:p w14:paraId="4773C6B9" w14:textId="77777777"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627D05">
      <w:pgSz w:w="12240" w:h="15840"/>
      <w:pgMar w:top="142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A520" w14:textId="77777777" w:rsidR="001F009E" w:rsidRDefault="001F009E">
      <w:r>
        <w:separator/>
      </w:r>
    </w:p>
  </w:endnote>
  <w:endnote w:type="continuationSeparator" w:id="0">
    <w:p w14:paraId="517EDF4D" w14:textId="77777777" w:rsidR="001F009E" w:rsidRDefault="001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93A4" w14:textId="77777777" w:rsidR="001F009E" w:rsidRDefault="001F009E">
      <w:r>
        <w:separator/>
      </w:r>
    </w:p>
  </w:footnote>
  <w:footnote w:type="continuationSeparator" w:id="0">
    <w:p w14:paraId="79FBEA0F" w14:textId="77777777" w:rsidR="001F009E" w:rsidRDefault="001F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6AE"/>
    <w:multiLevelType w:val="hybridMultilevel"/>
    <w:tmpl w:val="8D544B62"/>
    <w:lvl w:ilvl="0" w:tplc="613C9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40B5"/>
    <w:multiLevelType w:val="hybridMultilevel"/>
    <w:tmpl w:val="57086206"/>
    <w:lvl w:ilvl="0" w:tplc="733E8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3790A"/>
    <w:multiLevelType w:val="hybridMultilevel"/>
    <w:tmpl w:val="122A53CC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7972">
    <w:abstractNumId w:val="5"/>
  </w:num>
  <w:num w:numId="2" w16cid:durableId="2090541555">
    <w:abstractNumId w:val="19"/>
  </w:num>
  <w:num w:numId="3" w16cid:durableId="808088411">
    <w:abstractNumId w:val="18"/>
  </w:num>
  <w:num w:numId="4" w16cid:durableId="909848157">
    <w:abstractNumId w:val="23"/>
  </w:num>
  <w:num w:numId="5" w16cid:durableId="676494814">
    <w:abstractNumId w:val="13"/>
  </w:num>
  <w:num w:numId="6" w16cid:durableId="334458126">
    <w:abstractNumId w:val="21"/>
  </w:num>
  <w:num w:numId="7" w16cid:durableId="1459300627">
    <w:abstractNumId w:val="1"/>
  </w:num>
  <w:num w:numId="8" w16cid:durableId="2065987674">
    <w:abstractNumId w:val="22"/>
  </w:num>
  <w:num w:numId="9" w16cid:durableId="588926567">
    <w:abstractNumId w:val="9"/>
  </w:num>
  <w:num w:numId="10" w16cid:durableId="1083572353">
    <w:abstractNumId w:val="11"/>
  </w:num>
  <w:num w:numId="11" w16cid:durableId="778641148">
    <w:abstractNumId w:val="14"/>
  </w:num>
  <w:num w:numId="12" w16cid:durableId="2138834766">
    <w:abstractNumId w:val="8"/>
  </w:num>
  <w:num w:numId="13" w16cid:durableId="411435208">
    <w:abstractNumId w:val="24"/>
  </w:num>
  <w:num w:numId="14" w16cid:durableId="1918243152">
    <w:abstractNumId w:val="10"/>
  </w:num>
  <w:num w:numId="15" w16cid:durableId="1688288967">
    <w:abstractNumId w:val="25"/>
  </w:num>
  <w:num w:numId="16" w16cid:durableId="999696945">
    <w:abstractNumId w:val="0"/>
  </w:num>
  <w:num w:numId="17" w16cid:durableId="731468321">
    <w:abstractNumId w:val="15"/>
  </w:num>
  <w:num w:numId="18" w16cid:durableId="963511040">
    <w:abstractNumId w:val="6"/>
  </w:num>
  <w:num w:numId="19" w16cid:durableId="145440914">
    <w:abstractNumId w:val="3"/>
  </w:num>
  <w:num w:numId="20" w16cid:durableId="1481266635">
    <w:abstractNumId w:val="17"/>
  </w:num>
  <w:num w:numId="21" w16cid:durableId="1774282775">
    <w:abstractNumId w:val="12"/>
  </w:num>
  <w:num w:numId="22" w16cid:durableId="430009960">
    <w:abstractNumId w:val="16"/>
  </w:num>
  <w:num w:numId="23" w16cid:durableId="2062631464">
    <w:abstractNumId w:val="4"/>
  </w:num>
  <w:num w:numId="24" w16cid:durableId="1086538554">
    <w:abstractNumId w:val="2"/>
  </w:num>
  <w:num w:numId="25" w16cid:durableId="786241206">
    <w:abstractNumId w:val="20"/>
  </w:num>
  <w:num w:numId="26" w16cid:durableId="76206857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4430D"/>
    <w:rsid w:val="00055EF0"/>
    <w:rsid w:val="000613D9"/>
    <w:rsid w:val="000663AA"/>
    <w:rsid w:val="00086CDB"/>
    <w:rsid w:val="000A06CC"/>
    <w:rsid w:val="000A7C81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4F37"/>
    <w:rsid w:val="001527F3"/>
    <w:rsid w:val="00152906"/>
    <w:rsid w:val="00153EAB"/>
    <w:rsid w:val="00172882"/>
    <w:rsid w:val="00181C3F"/>
    <w:rsid w:val="00190BA0"/>
    <w:rsid w:val="0019397F"/>
    <w:rsid w:val="0019485E"/>
    <w:rsid w:val="001B1342"/>
    <w:rsid w:val="001C2F0D"/>
    <w:rsid w:val="001C6750"/>
    <w:rsid w:val="001C7D12"/>
    <w:rsid w:val="001D455C"/>
    <w:rsid w:val="001E75E1"/>
    <w:rsid w:val="001F009E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3A67"/>
    <w:rsid w:val="002865AF"/>
    <w:rsid w:val="002925C6"/>
    <w:rsid w:val="002947D9"/>
    <w:rsid w:val="002A0EDE"/>
    <w:rsid w:val="002A69E7"/>
    <w:rsid w:val="002C4629"/>
    <w:rsid w:val="002C651A"/>
    <w:rsid w:val="002D3F4E"/>
    <w:rsid w:val="002D7467"/>
    <w:rsid w:val="002E1A48"/>
    <w:rsid w:val="002E7408"/>
    <w:rsid w:val="002F4341"/>
    <w:rsid w:val="00300DF9"/>
    <w:rsid w:val="0030225E"/>
    <w:rsid w:val="00311534"/>
    <w:rsid w:val="00327207"/>
    <w:rsid w:val="0033447D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D26C9"/>
    <w:rsid w:val="003E31FB"/>
    <w:rsid w:val="003E53DA"/>
    <w:rsid w:val="00403A4A"/>
    <w:rsid w:val="00417213"/>
    <w:rsid w:val="00417853"/>
    <w:rsid w:val="004243C0"/>
    <w:rsid w:val="00424D89"/>
    <w:rsid w:val="004438B5"/>
    <w:rsid w:val="00447D03"/>
    <w:rsid w:val="00452340"/>
    <w:rsid w:val="004561BF"/>
    <w:rsid w:val="00460820"/>
    <w:rsid w:val="004612B7"/>
    <w:rsid w:val="00472045"/>
    <w:rsid w:val="00473910"/>
    <w:rsid w:val="0048127A"/>
    <w:rsid w:val="004854AD"/>
    <w:rsid w:val="004A1C4A"/>
    <w:rsid w:val="004B6811"/>
    <w:rsid w:val="004B68FE"/>
    <w:rsid w:val="004B6E7E"/>
    <w:rsid w:val="004C328A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4D5"/>
    <w:rsid w:val="00536648"/>
    <w:rsid w:val="00544B29"/>
    <w:rsid w:val="00552B6F"/>
    <w:rsid w:val="005560DB"/>
    <w:rsid w:val="00556187"/>
    <w:rsid w:val="00584138"/>
    <w:rsid w:val="005A0C1E"/>
    <w:rsid w:val="005A0F8A"/>
    <w:rsid w:val="005A5D12"/>
    <w:rsid w:val="005B0BC3"/>
    <w:rsid w:val="005C292F"/>
    <w:rsid w:val="005E17AF"/>
    <w:rsid w:val="005E1BD1"/>
    <w:rsid w:val="005E5BAF"/>
    <w:rsid w:val="005E7EEC"/>
    <w:rsid w:val="005F049C"/>
    <w:rsid w:val="00600827"/>
    <w:rsid w:val="006047A1"/>
    <w:rsid w:val="00613A46"/>
    <w:rsid w:val="006177A8"/>
    <w:rsid w:val="00621F8B"/>
    <w:rsid w:val="00624F36"/>
    <w:rsid w:val="00627D05"/>
    <w:rsid w:val="00636B5D"/>
    <w:rsid w:val="0064051F"/>
    <w:rsid w:val="00652773"/>
    <w:rsid w:val="00654BF4"/>
    <w:rsid w:val="0066070E"/>
    <w:rsid w:val="006619BC"/>
    <w:rsid w:val="00661A65"/>
    <w:rsid w:val="00683888"/>
    <w:rsid w:val="00692D93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10092"/>
    <w:rsid w:val="007130F7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851B9"/>
    <w:rsid w:val="00792BE5"/>
    <w:rsid w:val="007944FC"/>
    <w:rsid w:val="007A63F7"/>
    <w:rsid w:val="007C4D4E"/>
    <w:rsid w:val="007D5AD0"/>
    <w:rsid w:val="007D616A"/>
    <w:rsid w:val="007D739B"/>
    <w:rsid w:val="007E5AFB"/>
    <w:rsid w:val="007F15EC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6371F"/>
    <w:rsid w:val="008641F0"/>
    <w:rsid w:val="00864335"/>
    <w:rsid w:val="00873174"/>
    <w:rsid w:val="00875A19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2315E"/>
    <w:rsid w:val="009254D2"/>
    <w:rsid w:val="00944D14"/>
    <w:rsid w:val="00946263"/>
    <w:rsid w:val="00946955"/>
    <w:rsid w:val="00956D8C"/>
    <w:rsid w:val="00961952"/>
    <w:rsid w:val="00963022"/>
    <w:rsid w:val="009650D5"/>
    <w:rsid w:val="00967765"/>
    <w:rsid w:val="00975549"/>
    <w:rsid w:val="009847E9"/>
    <w:rsid w:val="0099550D"/>
    <w:rsid w:val="009A3A9D"/>
    <w:rsid w:val="009B0E49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3418E"/>
    <w:rsid w:val="00A40F64"/>
    <w:rsid w:val="00A52B5F"/>
    <w:rsid w:val="00A54231"/>
    <w:rsid w:val="00A5486B"/>
    <w:rsid w:val="00A670C2"/>
    <w:rsid w:val="00A76266"/>
    <w:rsid w:val="00A901BA"/>
    <w:rsid w:val="00AA25B7"/>
    <w:rsid w:val="00AA5B1D"/>
    <w:rsid w:val="00AC1534"/>
    <w:rsid w:val="00AD0512"/>
    <w:rsid w:val="00AD47C2"/>
    <w:rsid w:val="00AD5725"/>
    <w:rsid w:val="00AD58D6"/>
    <w:rsid w:val="00AE0B12"/>
    <w:rsid w:val="00AE73E2"/>
    <w:rsid w:val="00AE765E"/>
    <w:rsid w:val="00B007E9"/>
    <w:rsid w:val="00B016A2"/>
    <w:rsid w:val="00B017EB"/>
    <w:rsid w:val="00B0569B"/>
    <w:rsid w:val="00B05C90"/>
    <w:rsid w:val="00B10090"/>
    <w:rsid w:val="00B10878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345F"/>
    <w:rsid w:val="00BB02C5"/>
    <w:rsid w:val="00BC35D1"/>
    <w:rsid w:val="00BC4922"/>
    <w:rsid w:val="00BD7649"/>
    <w:rsid w:val="00BE13A1"/>
    <w:rsid w:val="00BE2191"/>
    <w:rsid w:val="00BE758F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3786F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53B9"/>
    <w:rsid w:val="00CC032F"/>
    <w:rsid w:val="00CC230F"/>
    <w:rsid w:val="00CD201F"/>
    <w:rsid w:val="00CD2629"/>
    <w:rsid w:val="00CD266B"/>
    <w:rsid w:val="00CF463A"/>
    <w:rsid w:val="00D00447"/>
    <w:rsid w:val="00D0433D"/>
    <w:rsid w:val="00D04A52"/>
    <w:rsid w:val="00D07A33"/>
    <w:rsid w:val="00D1093E"/>
    <w:rsid w:val="00D511B3"/>
    <w:rsid w:val="00D65AA7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E02193"/>
    <w:rsid w:val="00E05668"/>
    <w:rsid w:val="00E1250F"/>
    <w:rsid w:val="00E17444"/>
    <w:rsid w:val="00E24E96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0010"/>
    <w:rsid w:val="00E82EA1"/>
    <w:rsid w:val="00E92F48"/>
    <w:rsid w:val="00E94A14"/>
    <w:rsid w:val="00EA1B5D"/>
    <w:rsid w:val="00EB7AB5"/>
    <w:rsid w:val="00EC1E51"/>
    <w:rsid w:val="00EC4190"/>
    <w:rsid w:val="00ED1A6D"/>
    <w:rsid w:val="00EE1364"/>
    <w:rsid w:val="00EE7988"/>
    <w:rsid w:val="00EE7E4E"/>
    <w:rsid w:val="00EF6700"/>
    <w:rsid w:val="00F11294"/>
    <w:rsid w:val="00F14AE1"/>
    <w:rsid w:val="00F17D4C"/>
    <w:rsid w:val="00F32193"/>
    <w:rsid w:val="00F33B62"/>
    <w:rsid w:val="00F40778"/>
    <w:rsid w:val="00F4078B"/>
    <w:rsid w:val="00F450BB"/>
    <w:rsid w:val="00F475EA"/>
    <w:rsid w:val="00F81ABC"/>
    <w:rsid w:val="00F82D6C"/>
    <w:rsid w:val="00F8786C"/>
    <w:rsid w:val="00F9616E"/>
    <w:rsid w:val="00FA2941"/>
    <w:rsid w:val="00FA7ACB"/>
    <w:rsid w:val="00FB2CD6"/>
    <w:rsid w:val="00FD2969"/>
    <w:rsid w:val="00FD3BC4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9241E"/>
  <w15:docId w15:val="{D98E07BA-F13F-48A1-B9E0-FC975B9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character" w:styleId="Collegamentoipertestuale">
    <w:name w:val="Hyperlink"/>
    <w:rsid w:val="00627D05"/>
    <w:rPr>
      <w:color w:val="0000FF"/>
      <w:u w:val="single"/>
    </w:rPr>
  </w:style>
  <w:style w:type="paragraph" w:styleId="Paragrafoelenco">
    <w:name w:val="List Paragraph"/>
    <w:basedOn w:val="Normale"/>
    <w:uiPriority w:val="67"/>
    <w:rsid w:val="005F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pserver\e\CARTELLA%20CONDIVISA%20OK\1%20SEGRETERIA%20DIGITALE\CARMOSINO\Documents%20and%20Settings\Client\Desktop\csic8as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belveder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s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4526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PC</cp:lastModifiedBy>
  <cp:revision>2</cp:revision>
  <cp:lastPrinted>2016-11-08T09:23:00Z</cp:lastPrinted>
  <dcterms:created xsi:type="dcterms:W3CDTF">2025-01-13T12:24:00Z</dcterms:created>
  <dcterms:modified xsi:type="dcterms:W3CDTF">2025-01-13T12:24:00Z</dcterms:modified>
</cp:coreProperties>
</file>